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0B" w:rsidRPr="00980065" w:rsidRDefault="0005660B" w:rsidP="003B2509">
      <w:pPr>
        <w:shd w:val="clear" w:color="auto" w:fill="FFFFFF"/>
        <w:spacing w:line="36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  <w:t>Викторина о здоровом образе жизни</w:t>
      </w:r>
      <w:r w:rsidRPr="00980065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  <w:br/>
        <w:t>«Что? Где? Когда?»</w:t>
      </w:r>
      <w:r w:rsidR="00F41166" w:rsidRPr="00980065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  <w:t xml:space="preserve"> </w:t>
      </w:r>
      <w:r w:rsidR="00980065" w:rsidRPr="00980065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  <w:t xml:space="preserve">в старшей разновозрастной </w:t>
      </w:r>
      <w:r w:rsidR="00F41166" w:rsidRPr="00980065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 w:bidi="ar-SA"/>
        </w:rPr>
        <w:t xml:space="preserve"> группе</w:t>
      </w:r>
    </w:p>
    <w:p w:rsidR="000868D2" w:rsidRPr="00980065" w:rsidRDefault="00F41166" w:rsidP="00F41166">
      <w:pPr>
        <w:pStyle w:val="af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980065">
        <w:rPr>
          <w:color w:val="000000"/>
          <w:sz w:val="28"/>
          <w:szCs w:val="28"/>
        </w:rPr>
        <w:t xml:space="preserve">Аннотация: </w:t>
      </w:r>
      <w:r w:rsidR="000868D2" w:rsidRPr="00980065">
        <w:rPr>
          <w:color w:val="000000"/>
          <w:sz w:val="28"/>
          <w:szCs w:val="28"/>
        </w:rPr>
        <w:t xml:space="preserve">Конспект викторины о здоровом образе жизни «Что? Где? Когда?» в подготовительной к школе группе. </w:t>
      </w:r>
      <w:r w:rsidR="009956F2" w:rsidRPr="00980065">
        <w:rPr>
          <w:color w:val="000000"/>
          <w:sz w:val="28"/>
          <w:szCs w:val="28"/>
        </w:rPr>
        <w:t>В основу данной викторины легли вопросы о здоровье и здоровом образе жизни. Детям в игровой форме</w:t>
      </w:r>
      <w:r w:rsidR="009E3273" w:rsidRPr="00980065">
        <w:rPr>
          <w:color w:val="000000"/>
          <w:sz w:val="28"/>
          <w:szCs w:val="28"/>
        </w:rPr>
        <w:t xml:space="preserve"> предлагаются вопросы от сказочных героев, подразумевающие полный и исчерпывающий ответ. </w:t>
      </w:r>
    </w:p>
    <w:p w:rsidR="00556845" w:rsidRPr="00980065" w:rsidRDefault="0005660B" w:rsidP="00F41166">
      <w:pPr>
        <w:pStyle w:val="af3"/>
        <w:shd w:val="clear" w:color="auto" w:fill="FFFFFF"/>
        <w:spacing w:after="202" w:afterAutospacing="0"/>
        <w:ind w:firstLine="284"/>
        <w:rPr>
          <w:color w:val="000000"/>
          <w:sz w:val="28"/>
          <w:szCs w:val="28"/>
        </w:rPr>
      </w:pPr>
      <w:r w:rsidRPr="00980065">
        <w:rPr>
          <w:b/>
          <w:bCs/>
          <w:sz w:val="28"/>
          <w:szCs w:val="28"/>
        </w:rPr>
        <w:t>Цель: </w:t>
      </w:r>
      <w:r w:rsidR="003C430F" w:rsidRPr="00980065">
        <w:rPr>
          <w:sz w:val="28"/>
          <w:szCs w:val="28"/>
        </w:rPr>
        <w:t xml:space="preserve">закрепить </w:t>
      </w:r>
      <w:r w:rsidRPr="00980065">
        <w:rPr>
          <w:sz w:val="28"/>
          <w:szCs w:val="28"/>
        </w:rPr>
        <w:t xml:space="preserve"> </w:t>
      </w:r>
      <w:r w:rsidR="003C430F" w:rsidRPr="00980065">
        <w:rPr>
          <w:sz w:val="28"/>
          <w:szCs w:val="28"/>
        </w:rPr>
        <w:t xml:space="preserve">у детей </w:t>
      </w:r>
      <w:r w:rsidRPr="00980065">
        <w:rPr>
          <w:sz w:val="28"/>
          <w:szCs w:val="28"/>
        </w:rPr>
        <w:t>имеющиеся представления</w:t>
      </w:r>
      <w:r w:rsidR="001B2644" w:rsidRPr="00980065">
        <w:rPr>
          <w:sz w:val="28"/>
          <w:szCs w:val="28"/>
        </w:rPr>
        <w:t xml:space="preserve"> о здоровье и </w:t>
      </w:r>
      <w:r w:rsidR="003C430F" w:rsidRPr="00980065">
        <w:rPr>
          <w:sz w:val="28"/>
          <w:szCs w:val="28"/>
        </w:rPr>
        <w:t>здоровом образе жизни.</w:t>
      </w:r>
    </w:p>
    <w:p w:rsidR="004F4761" w:rsidRPr="00980065" w:rsidRDefault="0005660B" w:rsidP="003B2509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Программные задачи:</w:t>
      </w:r>
    </w:p>
    <w:p w:rsidR="003F174A" w:rsidRPr="00980065" w:rsidRDefault="003F174A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Систематизировать первичные представления о здоровом образе жизни человека.</w:t>
      </w:r>
    </w:p>
    <w:p w:rsidR="00BB5D51" w:rsidRPr="00980065" w:rsidRDefault="003F174A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 w:rsidR="00BB5D51" w:rsidRPr="009800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Развивать память, внимание, мышление и воображение.</w:t>
      </w:r>
    </w:p>
    <w:p w:rsidR="00BB5D51" w:rsidRPr="00980065" w:rsidRDefault="00CC2935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</w:t>
      </w:r>
      <w:r w:rsidRPr="009800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Продолжать учить детей устанавливать причинно-следственные связи. </w:t>
      </w:r>
    </w:p>
    <w:p w:rsidR="00556845" w:rsidRPr="00980065" w:rsidRDefault="00BB5D5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4. </w:t>
      </w:r>
      <w:r w:rsidR="00CC2935" w:rsidRPr="009800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Воспитывать осознанное отношение к своему здоровью.</w:t>
      </w:r>
    </w:p>
    <w:p w:rsidR="00556845" w:rsidRPr="00980065" w:rsidRDefault="0005660B" w:rsidP="007257C2">
      <w:pPr>
        <w:pStyle w:val="aa"/>
        <w:shd w:val="clear" w:color="auto" w:fill="FFFFFF"/>
        <w:spacing w:before="150" w:after="150" w:line="360" w:lineRule="auto"/>
        <w:ind w:left="0" w:firstLine="284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Ход викторины:</w:t>
      </w:r>
    </w:p>
    <w:p w:rsidR="00556845" w:rsidRPr="00980065" w:rsidRDefault="001A05AF" w:rsidP="003B2509">
      <w:pPr>
        <w:pStyle w:val="aa"/>
        <w:shd w:val="clear" w:color="auto" w:fill="FFFFFF"/>
        <w:spacing w:before="150" w:after="15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Воспитатель</w:t>
      </w:r>
      <w:r w:rsidR="00AC1C4A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4E7928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Здравствуйте, р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ебята, </w:t>
      </w:r>
      <w:r w:rsidR="00D658F1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сегодня я вам предлагаю поиграть в игру «Что? Где? Когда?».</w:t>
      </w:r>
      <w:r w:rsidR="00C0239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</w:t>
      </w:r>
      <w:r w:rsidR="004E7928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аверняка</w:t>
      </w:r>
      <w:r w:rsidR="00C0239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 все видели</w:t>
      </w:r>
      <w:r w:rsidR="00C0239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её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по телевизору</w:t>
      </w:r>
      <w:r w:rsidR="00C0239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  <w:r w:rsidR="009845C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Для начала вам нужно поделиться на две команды, придумать название и выбрать капитана. </w:t>
      </w:r>
    </w:p>
    <w:p w:rsidR="00556845" w:rsidRPr="00980065" w:rsidRDefault="0005660B" w:rsidP="003B2509">
      <w:pPr>
        <w:pStyle w:val="aa"/>
        <w:shd w:val="clear" w:color="auto" w:fill="FFFFFF"/>
        <w:spacing w:before="150" w:after="15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Дети делятся на две команды и </w:t>
      </w:r>
      <w:r w:rsidR="004E7928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придумывают  название своей команды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556845" w:rsidRPr="00980065" w:rsidRDefault="001A05AF" w:rsidP="003B2509">
      <w:pPr>
        <w:pStyle w:val="aa"/>
        <w:shd w:val="clear" w:color="auto" w:fill="FFFFFF"/>
        <w:spacing w:before="150" w:after="15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Воспитатель</w:t>
      </w:r>
      <w:proofErr w:type="gramStart"/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gramEnd"/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 меня на столе лежат конверты; вы по очереди будете подходить к столу и выбирать себе задания. За каждый правильный ответ команда получает фишку. В конце подсчитаем фишки и выясним, чья команда победила.</w:t>
      </w:r>
      <w:r w:rsidR="00FD28A7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 наблюдать за вашей игрой и определять победителя будет наше жюри (представление членов жюри). </w:t>
      </w:r>
    </w:p>
    <w:p w:rsidR="0005660B" w:rsidRPr="00980065" w:rsidRDefault="001A05AF" w:rsidP="003B2509">
      <w:pPr>
        <w:pStyle w:val="aa"/>
        <w:shd w:val="clear" w:color="auto" w:fill="FFFFFF"/>
        <w:spacing w:before="150" w:after="15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>Воспитатель</w:t>
      </w:r>
      <w:proofErr w:type="gramStart"/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gramEnd"/>
      <w:r w:rsidR="00FD28A7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Итак, начнём. Приглашаются капитаны </w:t>
      </w:r>
      <w:r w:rsidR="00F552CE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для выбора конверта с вопросом (дети выбирают конверты, педагог озвучивает вопрос). </w:t>
      </w:r>
      <w:r w:rsidR="00FD28A7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</w:p>
    <w:p w:rsidR="00A4596E" w:rsidRPr="00980065" w:rsidRDefault="00A4596E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1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Вопрос от Незнайки: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Для чего нужен</w:t>
      </w:r>
      <w:r w:rsidR="00E91C1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язык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?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(Язык нужен для определения вкуса пищи, пер</w:t>
      </w:r>
      <w:r w:rsidR="00663C42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емешивания пищи и для разговора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</w:t>
      </w:r>
      <w:r w:rsidR="00663C42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Вопрос от </w:t>
      </w:r>
      <w:proofErr w:type="spellStart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Знайки</w:t>
      </w:r>
      <w:proofErr w:type="spellEnd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Для чего нужен </w:t>
      </w:r>
      <w:r w:rsidR="00564C60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нос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?</w:t>
      </w:r>
    </w:p>
    <w:p w:rsidR="00A4596E" w:rsidRPr="00980065" w:rsidRDefault="0005660B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(С помощью человек</w:t>
      </w:r>
      <w:r w:rsidR="00564C60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дышит воздухом, различает запахи, защищает </w:t>
      </w:r>
      <w:r w:rsidR="00F34E53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 пылинок и микробов, согревает воздух, который попадает в организм, выводит микробы из организма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</w:t>
      </w:r>
      <w:r w:rsidR="00663C42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A4596E" w:rsidRPr="00980065" w:rsidRDefault="00A4596E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2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Вопрос от </w:t>
      </w:r>
      <w:proofErr w:type="spellStart"/>
      <w:r w:rsidR="00A4596E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Нюши</w:t>
      </w:r>
      <w:proofErr w:type="spellEnd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3C3A0B" w:rsidRPr="00980065" w:rsidRDefault="003C3A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Отгадайте загадку: </w:t>
      </w:r>
    </w:p>
    <w:p w:rsidR="00A365BC" w:rsidRPr="00980065" w:rsidRDefault="00A365BC" w:rsidP="007257C2">
      <w:pPr>
        <w:shd w:val="clear" w:color="auto" w:fill="FFFFFF"/>
        <w:spacing w:line="360" w:lineRule="auto"/>
        <w:ind w:left="0" w:firstLine="0"/>
        <w:textAlignment w:val="baseline"/>
        <w:rPr>
          <w:rFonts w:ascii="Times New Roman" w:hAnsi="Times New Roman"/>
          <w:color w:val="303030"/>
          <w:sz w:val="28"/>
          <w:szCs w:val="28"/>
          <w:shd w:val="clear" w:color="auto" w:fill="FFFFFF"/>
          <w:lang w:val="ru-RU"/>
        </w:rPr>
      </w:pPr>
      <w:r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Два братца через дорогу живут, а друг друга не видят</w:t>
      </w:r>
      <w:r w:rsidRPr="00980065">
        <w:rPr>
          <w:rFonts w:ascii="Times New Roman" w:hAnsi="Times New Roman"/>
          <w:color w:val="303030"/>
          <w:sz w:val="28"/>
          <w:szCs w:val="28"/>
          <w:shd w:val="clear" w:color="auto" w:fill="FFFFFF"/>
          <w:lang w:val="ru-RU"/>
        </w:rPr>
        <w:t>.</w:t>
      </w:r>
    </w:p>
    <w:p w:rsidR="00E562B0" w:rsidRPr="00980065" w:rsidRDefault="00A365BC" w:rsidP="007257C2">
      <w:pPr>
        <w:shd w:val="clear" w:color="auto" w:fill="FFFFFF"/>
        <w:spacing w:line="360" w:lineRule="auto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E562B0"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(глаза)</w:t>
      </w:r>
    </w:p>
    <w:p w:rsidR="00E562B0" w:rsidRPr="00980065" w:rsidRDefault="00E562B0" w:rsidP="007257C2">
      <w:pPr>
        <w:shd w:val="clear" w:color="auto" w:fill="FFFFFF"/>
        <w:spacing w:line="360" w:lineRule="auto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Какие правила ухода за глазами нужно соблюдать?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Тщательно промывать глаза.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Если глаза чешутся, сказать об этом взрослым.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Если соринка попала в глаз, немедленно её удалить, промыть глаз.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lastRenderedPageBreak/>
        <w:t>- Не тереть глаза, особенно грязными руками.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Не бегать с острыми предметами.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Читать, рисовать, писать при хорошем освещении.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На солнце надевать тёмные очки.</w:t>
      </w:r>
    </w:p>
    <w:p w:rsidR="00721188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Включить в рацион питания печень и морковь</w:t>
      </w:r>
    </w:p>
    <w:p w:rsidR="00831A21" w:rsidRPr="00980065" w:rsidRDefault="00721188" w:rsidP="007257C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065">
        <w:rPr>
          <w:rStyle w:val="c2"/>
          <w:rFonts w:eastAsiaTheme="majorEastAsia"/>
          <w:color w:val="000000"/>
          <w:sz w:val="28"/>
          <w:szCs w:val="28"/>
        </w:rPr>
        <w:t>- Не сидеть долго у телевизора и за компьютером.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Вопрос от</w:t>
      </w:r>
      <w:proofErr w:type="gramStart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r w:rsidR="00A4596E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К</w:t>
      </w:r>
      <w:proofErr w:type="gramEnd"/>
      <w:r w:rsidR="00A4596E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роша</w:t>
      </w: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Отгадайте загадку:</w:t>
      </w:r>
    </w:p>
    <w:p w:rsidR="00DA3F71" w:rsidRPr="00980065" w:rsidRDefault="00DA3F7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Шум дождя оно поймало,</w:t>
      </w:r>
    </w:p>
    <w:p w:rsidR="00DA3F71" w:rsidRPr="00980065" w:rsidRDefault="00DA3F7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Утра тихое начало,</w:t>
      </w:r>
    </w:p>
    <w:p w:rsidR="00DA3F71" w:rsidRPr="00980065" w:rsidRDefault="00DA3F7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Мамин голос, папин шаг,</w:t>
      </w:r>
    </w:p>
    <w:p w:rsidR="00F5768F" w:rsidRPr="00980065" w:rsidRDefault="00DA3F7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Слышит, если что не так! </w:t>
      </w:r>
    </w:p>
    <w:p w:rsidR="00DA3F71" w:rsidRPr="00980065" w:rsidRDefault="00DA3F7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980065"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 w:bidi="ar-SA"/>
        </w:rPr>
        <w:t>(ухо)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Назвать правила профилактики заболеваний органов слуха.</w:t>
      </w:r>
    </w:p>
    <w:p w:rsidR="0005660B" w:rsidRPr="00980065" w:rsidRDefault="0005660B" w:rsidP="007257C2">
      <w:pPr>
        <w:numPr>
          <w:ilvl w:val="0"/>
          <w:numId w:val="3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Ничего не засовывать в ухо.</w:t>
      </w:r>
    </w:p>
    <w:p w:rsidR="0005660B" w:rsidRPr="00980065" w:rsidRDefault="0005660B" w:rsidP="003B2509">
      <w:pPr>
        <w:numPr>
          <w:ilvl w:val="0"/>
          <w:numId w:val="3"/>
        </w:numPr>
        <w:shd w:val="clear" w:color="auto" w:fill="FFFFFF"/>
        <w:spacing w:line="360" w:lineRule="auto"/>
        <w:ind w:left="165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Если почувствовал боль в ухе или стал плохо слышать, необходимо обратиться к врачу.</w:t>
      </w:r>
    </w:p>
    <w:p w:rsidR="0005660B" w:rsidRPr="00980065" w:rsidRDefault="0005660B" w:rsidP="007257C2">
      <w:pPr>
        <w:numPr>
          <w:ilvl w:val="0"/>
          <w:numId w:val="4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 кричать громко и не слушать громкую музыку в наушниках.</w:t>
      </w:r>
    </w:p>
    <w:p w:rsidR="0005660B" w:rsidRPr="00980065" w:rsidRDefault="0005660B" w:rsidP="003B2509">
      <w:pPr>
        <w:numPr>
          <w:ilvl w:val="0"/>
          <w:numId w:val="4"/>
        </w:numPr>
        <w:shd w:val="clear" w:color="auto" w:fill="FFFFFF"/>
        <w:spacing w:line="360" w:lineRule="auto"/>
        <w:ind w:left="165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 разговоре смотреть на собеседника, так слышно ему и не придется повышать голос.</w:t>
      </w:r>
    </w:p>
    <w:p w:rsidR="0005660B" w:rsidRPr="00980065" w:rsidRDefault="0005660B" w:rsidP="007257C2">
      <w:pPr>
        <w:numPr>
          <w:ilvl w:val="0"/>
          <w:numId w:val="5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 чтении книги не слушать радио.</w:t>
      </w:r>
    </w:p>
    <w:p w:rsidR="0005660B" w:rsidRPr="00980065" w:rsidRDefault="0005660B" w:rsidP="007257C2">
      <w:pPr>
        <w:numPr>
          <w:ilvl w:val="0"/>
          <w:numId w:val="5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Избегать простуды.</w:t>
      </w:r>
    </w:p>
    <w:p w:rsidR="0005660B" w:rsidRPr="00980065" w:rsidRDefault="0005660B" w:rsidP="007257C2">
      <w:pPr>
        <w:numPr>
          <w:ilvl w:val="0"/>
          <w:numId w:val="5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Защищать уши от сильного ветра.</w:t>
      </w:r>
    </w:p>
    <w:p w:rsidR="00AC1C4A" w:rsidRPr="00980065" w:rsidRDefault="0005660B" w:rsidP="007257C2">
      <w:pPr>
        <w:numPr>
          <w:ilvl w:val="0"/>
          <w:numId w:val="5"/>
        </w:numPr>
        <w:shd w:val="clear" w:color="auto" w:fill="FFFFFF"/>
        <w:spacing w:line="360" w:lineRule="auto"/>
        <w:ind w:left="16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Сильно не сморкаться.</w:t>
      </w:r>
    </w:p>
    <w:p w:rsidR="00A4596E" w:rsidRPr="00980065" w:rsidRDefault="00A4596E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3</w:t>
      </w:r>
    </w:p>
    <w:p w:rsidR="00432D05" w:rsidRPr="00980065" w:rsidRDefault="00432D05" w:rsidP="007257C2">
      <w:pPr>
        <w:spacing w:line="36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980065">
        <w:rPr>
          <w:rFonts w:ascii="Times New Roman" w:hAnsi="Times New Roman"/>
          <w:b/>
          <w:sz w:val="28"/>
          <w:szCs w:val="28"/>
          <w:lang w:val="ru-RU"/>
        </w:rPr>
        <w:t>«Блиц опрос»</w:t>
      </w:r>
    </w:p>
    <w:p w:rsidR="00432D05" w:rsidRPr="00980065" w:rsidRDefault="00B45E28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Вопросы для команд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0065">
        <w:rPr>
          <w:rFonts w:ascii="Times New Roman" w:hAnsi="Times New Roman"/>
          <w:sz w:val="28"/>
          <w:szCs w:val="28"/>
          <w:lang w:val="ru-RU"/>
        </w:rPr>
        <w:t xml:space="preserve">по очереди: </w:t>
      </w:r>
    </w:p>
    <w:p w:rsidR="00432D05" w:rsidRPr="00980065" w:rsidRDefault="00B45E28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В какой стороне тела находится сердце?</w:t>
      </w:r>
    </w:p>
    <w:p w:rsidR="00432D05" w:rsidRPr="00980065" w:rsidRDefault="00B45E28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Если человек сильно болен, что он принимает? (лекарство)</w:t>
      </w:r>
    </w:p>
    <w:p w:rsidR="00432D05" w:rsidRPr="00980065" w:rsidRDefault="00B45E28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Что лечит врач – стоматолог? (зубы)</w:t>
      </w:r>
    </w:p>
    <w:p w:rsidR="00432D05" w:rsidRPr="00980065" w:rsidRDefault="00B45E28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Какого цвета кровь? (красного)</w:t>
      </w:r>
    </w:p>
    <w:p w:rsidR="00432D05" w:rsidRPr="00980065" w:rsidRDefault="0043376E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Сколько раз в день нужно чистить зубы? (2 раза)</w:t>
      </w:r>
    </w:p>
    <w:p w:rsidR="00432D05" w:rsidRPr="00980065" w:rsidRDefault="0043376E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 xml:space="preserve">У человека может быть много друзей, но главные: солнце, </w:t>
      </w:r>
      <w:r w:rsidR="00432D05" w:rsidRPr="00980065">
        <w:rPr>
          <w:rFonts w:ascii="Times New Roman" w:hAnsi="Times New Roman"/>
          <w:sz w:val="28"/>
          <w:szCs w:val="28"/>
        </w:rPr>
        <w:t> 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воздух …. (вода)</w:t>
      </w:r>
    </w:p>
    <w:p w:rsidR="00432D05" w:rsidRPr="00980065" w:rsidRDefault="0043376E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7. </w:t>
      </w:r>
      <w:r w:rsidR="00432D05" w:rsidRPr="00980065">
        <w:rPr>
          <w:rFonts w:ascii="Times New Roman" w:hAnsi="Times New Roman"/>
          <w:sz w:val="28"/>
          <w:szCs w:val="28"/>
          <w:lang w:val="ru-RU"/>
        </w:rPr>
        <w:t>У птиц – перья, у человека …… (волосы)</w:t>
      </w:r>
    </w:p>
    <w:p w:rsidR="009D0478" w:rsidRPr="00980065" w:rsidRDefault="00432D05" w:rsidP="007257C2">
      <w:pPr>
        <w:spacing w:line="360" w:lineRule="auto"/>
        <w:ind w:left="0" w:firstLine="142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Что лечит врач – окулист? (глаза)</w:t>
      </w:r>
    </w:p>
    <w:p w:rsidR="009D0478" w:rsidRPr="00980065" w:rsidRDefault="009D0478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4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Вопрос от </w:t>
      </w:r>
      <w:proofErr w:type="spellStart"/>
      <w:r w:rsidR="00E90E97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Мальвины</w:t>
      </w:r>
      <w:proofErr w:type="spellEnd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 </w:t>
      </w:r>
      <w:r w:rsidRPr="0098006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(обеим командам вместе):</w:t>
      </w:r>
    </w:p>
    <w:p w:rsidR="00EB6D9C" w:rsidRPr="00980065" w:rsidRDefault="0005660B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pacing w:val="-3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Первой команде: «Положите в тарелку продукты, в которых много </w:t>
      </w:r>
      <w:r w:rsidRPr="00980065">
        <w:rPr>
          <w:rFonts w:ascii="Times New Roman" w:eastAsia="Times New Roman" w:hAnsi="Times New Roman"/>
          <w:spacing w:val="-3"/>
          <w:sz w:val="28"/>
          <w:szCs w:val="28"/>
          <w:lang w:val="ru-RU" w:eastAsia="ru-RU" w:bidi="ar-SA"/>
        </w:rPr>
        <w:t xml:space="preserve">витаминов» </w:t>
      </w:r>
    </w:p>
    <w:p w:rsidR="00EB6D9C" w:rsidRPr="00980065" w:rsidRDefault="0005660B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pacing w:val="-3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 Второй команде: «Положите в тарелку продукты, в которых нет </w:t>
      </w:r>
      <w:r w:rsidRPr="00980065">
        <w:rPr>
          <w:rFonts w:ascii="Times New Roman" w:eastAsia="Times New Roman" w:hAnsi="Times New Roman"/>
          <w:spacing w:val="-3"/>
          <w:sz w:val="28"/>
          <w:szCs w:val="28"/>
          <w:lang w:val="ru-RU" w:eastAsia="ru-RU" w:bidi="ar-SA"/>
        </w:rPr>
        <w:t xml:space="preserve">витаминов» </w:t>
      </w:r>
    </w:p>
    <w:p w:rsidR="007423EC" w:rsidRPr="00980065" w:rsidRDefault="007423EC" w:rsidP="007257C2">
      <w:pPr>
        <w:shd w:val="clear" w:color="auto" w:fill="FFFFFF"/>
        <w:spacing w:before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5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Вопрос от </w:t>
      </w:r>
      <w:proofErr w:type="spellStart"/>
      <w:r w:rsidR="00AA3F3A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Симки</w:t>
      </w:r>
      <w:proofErr w:type="spellEnd"/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05660B" w:rsidRPr="00980065" w:rsidRDefault="0005660B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«По каким признакам можно узнать, что</w:t>
      </w:r>
      <w:r w:rsidR="00EB6D9C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человек заболел гриппом?» (Болит голова, горло, повышается температура, слабость, насморк.)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Вопрос от </w:t>
      </w:r>
      <w:r w:rsidR="00E90E97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Нолика</w:t>
      </w: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2979BC" w:rsidRPr="00980065" w:rsidRDefault="0005660B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«По каким признакам можно узнать, что человек разбил колено? (Есть боль, течет кровь, имеется опухоль, повреждена кожа, трудно ступать на ногу, человек плачет.)</w:t>
      </w:r>
    </w:p>
    <w:p w:rsidR="00E90E97" w:rsidRPr="00980065" w:rsidRDefault="001A05AF" w:rsidP="003B2509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Воспитатель</w:t>
      </w:r>
      <w:r w:rsidR="00AC1C4A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  <w:r w:rsidR="00AC1C4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E90E97" w:rsidRPr="00980065">
        <w:rPr>
          <w:rFonts w:ascii="Times New Roman" w:hAnsi="Times New Roman"/>
          <w:sz w:val="28"/>
          <w:szCs w:val="28"/>
          <w:lang w:val="ru-RU"/>
        </w:rPr>
        <w:t xml:space="preserve"> А сейчас предлагаю не</w:t>
      </w:r>
      <w:r w:rsidR="00EE158A" w:rsidRPr="00980065">
        <w:rPr>
          <w:rFonts w:ascii="Times New Roman" w:hAnsi="Times New Roman"/>
          <w:sz w:val="28"/>
          <w:szCs w:val="28"/>
          <w:lang w:val="ru-RU"/>
        </w:rPr>
        <w:t xml:space="preserve">много отдохнуть. Я буду читать утверждения, а вы, если согласны – </w:t>
      </w:r>
      <w:r w:rsidR="00AC1C4A" w:rsidRPr="00980065">
        <w:rPr>
          <w:rFonts w:ascii="Times New Roman" w:hAnsi="Times New Roman"/>
          <w:sz w:val="28"/>
          <w:szCs w:val="28"/>
          <w:lang w:val="ru-RU"/>
        </w:rPr>
        <w:t>присядьте</w:t>
      </w:r>
      <w:r w:rsidR="00EE158A" w:rsidRPr="00980065">
        <w:rPr>
          <w:rFonts w:ascii="Times New Roman" w:hAnsi="Times New Roman"/>
          <w:sz w:val="28"/>
          <w:szCs w:val="28"/>
          <w:lang w:val="ru-RU"/>
        </w:rPr>
        <w:t xml:space="preserve">, если нет – похлопайте в ладоши. Готовы?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Чтоб с микробами не знаться,</w:t>
      </w:r>
    </w:p>
    <w:p w:rsidR="00CD1B23" w:rsidRPr="00980065" w:rsidRDefault="00CD1B23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Надо дети закаляться. </w:t>
      </w:r>
    </w:p>
    <w:p w:rsidR="009D0478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Никогда чтоб не хворать,</w:t>
      </w:r>
    </w:p>
    <w:p w:rsidR="00CD1B23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Надо целый день проспать.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Если хочешь сильным быть,</w:t>
      </w:r>
    </w:p>
    <w:p w:rsidR="00EE158A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Со спортом надобно дружить. </w:t>
      </w:r>
    </w:p>
    <w:p w:rsidR="009D0478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Чтоб зимою не болеть,</w:t>
      </w:r>
    </w:p>
    <w:p w:rsidR="00EE158A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На улице надо петь.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И от гриппа, от ангины</w:t>
      </w:r>
    </w:p>
    <w:p w:rsidR="00EE158A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Нас спасают витамины.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Смотри больше телевизор,</w:t>
      </w:r>
    </w:p>
    <w:p w:rsidR="009D0478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Обязательно тогда</w:t>
      </w:r>
    </w:p>
    <w:p w:rsidR="00CD1B23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Станут зоркими глаза</w:t>
      </w:r>
      <w:r w:rsidR="00CD1B23" w:rsidRPr="009800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Будешь кушать лук, чеснок —</w:t>
      </w:r>
    </w:p>
    <w:p w:rsidR="00CD1B23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Тебя простуда не найдет. </w:t>
      </w:r>
    </w:p>
    <w:p w:rsidR="009D0478" w:rsidRPr="00980065" w:rsidRDefault="001A05A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</w:t>
      </w:r>
      <w:r w:rsidR="009D0478" w:rsidRPr="00980065">
        <w:rPr>
          <w:rFonts w:ascii="Times New Roman" w:hAnsi="Times New Roman"/>
          <w:sz w:val="28"/>
          <w:szCs w:val="28"/>
          <w:lang w:val="ru-RU"/>
        </w:rPr>
        <w:t>Хочешь самым крепким стать?</w:t>
      </w:r>
    </w:p>
    <w:p w:rsidR="00CD1B23" w:rsidRPr="00980065" w:rsidRDefault="009D0478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Сосульки начинай лизать. </w:t>
      </w:r>
    </w:p>
    <w:p w:rsidR="002979BC" w:rsidRPr="00980065" w:rsidRDefault="007423EC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6</w:t>
      </w:r>
    </w:p>
    <w:p w:rsidR="0005660B" w:rsidRPr="00980065" w:rsidRDefault="0005660B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Указание от </w:t>
      </w:r>
      <w:r w:rsidR="00DF62F9"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кота Леопольда</w:t>
      </w: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 </w:t>
      </w:r>
      <w:r w:rsidRPr="0098006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(обеим командам):</w:t>
      </w:r>
    </w:p>
    <w:p w:rsidR="0005660B" w:rsidRPr="00980065" w:rsidRDefault="00DF62F9" w:rsidP="003B2509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изображены полезные продукты, </w:t>
      </w:r>
      <w:proofErr w:type="gramStart"/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</w:t>
      </w:r>
      <w:proofErr w:type="gramEnd"/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др</w:t>
      </w:r>
      <w:r w:rsidR="001A05AF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угой – вредные. </w:t>
      </w:r>
      <w:proofErr w:type="gramStart"/>
      <w:r w:rsidR="001A05AF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ассказать, что изображено на картинке, полезные или вредные это продукты</w:t>
      </w:r>
      <w:r w:rsidR="004E20B7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в чём польза, а в чём вред). </w:t>
      </w:r>
      <w:proofErr w:type="gramEnd"/>
    </w:p>
    <w:p w:rsidR="00290B39" w:rsidRPr="00980065" w:rsidRDefault="007423EC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7</w:t>
      </w:r>
    </w:p>
    <w:p w:rsidR="00315FC9" w:rsidRPr="00980065" w:rsidRDefault="00315FC9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Вопрос от </w:t>
      </w:r>
      <w:r w:rsidR="002B5F5D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Пяточка:</w:t>
      </w:r>
    </w:p>
    <w:p w:rsidR="002B5F5D" w:rsidRPr="00980065" w:rsidRDefault="002B5F5D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О каком правиле забыл </w:t>
      </w:r>
      <w:proofErr w:type="spellStart"/>
      <w:r w:rsidRPr="00980065">
        <w:rPr>
          <w:rFonts w:ascii="Times New Roman" w:hAnsi="Times New Roman"/>
          <w:sz w:val="28"/>
          <w:szCs w:val="28"/>
          <w:lang w:val="ru-RU"/>
        </w:rPr>
        <w:t>Винни-Пух</w:t>
      </w:r>
      <w:proofErr w:type="spellEnd"/>
      <w:r w:rsidRPr="00980065">
        <w:rPr>
          <w:rFonts w:ascii="Times New Roman" w:hAnsi="Times New Roman"/>
          <w:sz w:val="28"/>
          <w:szCs w:val="28"/>
          <w:lang w:val="ru-RU"/>
        </w:rPr>
        <w:t xml:space="preserve"> в гостях у Кролика?</w:t>
      </w:r>
    </w:p>
    <w:p w:rsidR="003B2509" w:rsidRPr="00980065" w:rsidRDefault="007257C2" w:rsidP="003B25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F5D" w:rsidRPr="00980065">
        <w:rPr>
          <w:rFonts w:ascii="Times New Roman" w:hAnsi="Times New Roman"/>
          <w:sz w:val="28"/>
          <w:szCs w:val="28"/>
          <w:lang w:val="ru-RU"/>
        </w:rPr>
        <w:t>«… - Кажется, я застрял. Это все потому, что у кого-то слишком узкие двери.</w:t>
      </w:r>
      <w:r w:rsidR="003B2509" w:rsidRPr="0098006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7257C2" w:rsidRPr="00980065" w:rsidRDefault="002B5F5D" w:rsidP="003B25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sz w:val="28"/>
          <w:szCs w:val="28"/>
          <w:lang w:val="ru-RU"/>
        </w:rPr>
        <w:t>- Нет, это все потому что, кто-то слишком много ест…»</w:t>
      </w:r>
      <w:r w:rsidR="007257C2" w:rsidRPr="0098006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56884" w:rsidRPr="00980065">
        <w:rPr>
          <w:rFonts w:ascii="Times New Roman" w:hAnsi="Times New Roman"/>
          <w:sz w:val="28"/>
          <w:szCs w:val="28"/>
          <w:lang w:val="ru-RU"/>
        </w:rPr>
        <w:t xml:space="preserve">(А.А. </w:t>
      </w:r>
      <w:proofErr w:type="spellStart"/>
      <w:r w:rsidR="00A56884" w:rsidRPr="00980065">
        <w:rPr>
          <w:rFonts w:ascii="Times New Roman" w:hAnsi="Times New Roman"/>
          <w:sz w:val="28"/>
          <w:szCs w:val="28"/>
          <w:lang w:val="ru-RU"/>
        </w:rPr>
        <w:t>Милн</w:t>
      </w:r>
      <w:proofErr w:type="spellEnd"/>
      <w:r w:rsidR="00A56884" w:rsidRPr="00980065">
        <w:rPr>
          <w:rFonts w:ascii="Times New Roman" w:hAnsi="Times New Roman"/>
          <w:sz w:val="28"/>
          <w:szCs w:val="28"/>
          <w:lang w:val="ru-RU"/>
        </w:rPr>
        <w:t xml:space="preserve">, Б. </w:t>
      </w:r>
      <w:proofErr w:type="spellStart"/>
      <w:r w:rsidR="00A56884" w:rsidRPr="00980065">
        <w:rPr>
          <w:rFonts w:ascii="Times New Roman" w:hAnsi="Times New Roman"/>
          <w:sz w:val="28"/>
          <w:szCs w:val="28"/>
          <w:lang w:val="ru-RU"/>
        </w:rPr>
        <w:t>Заходер</w:t>
      </w:r>
      <w:proofErr w:type="spellEnd"/>
      <w:r w:rsidR="00A56884" w:rsidRPr="00980065">
        <w:rPr>
          <w:rFonts w:ascii="Times New Roman" w:hAnsi="Times New Roman"/>
          <w:sz w:val="28"/>
          <w:szCs w:val="28"/>
          <w:lang w:val="ru-RU"/>
        </w:rPr>
        <w:t>)</w:t>
      </w:r>
    </w:p>
    <w:p w:rsidR="007257C2" w:rsidRPr="00980065" w:rsidRDefault="007257C2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980065">
        <w:rPr>
          <w:rFonts w:ascii="Times New Roman" w:hAnsi="Times New Roman"/>
          <w:i/>
          <w:sz w:val="28"/>
          <w:szCs w:val="28"/>
          <w:lang w:val="ru-RU"/>
        </w:rPr>
        <w:t>Ответ:</w:t>
      </w:r>
      <w:r w:rsidRPr="00980065">
        <w:rPr>
          <w:rFonts w:ascii="Times New Roman" w:hAnsi="Times New Roman"/>
          <w:sz w:val="28"/>
          <w:szCs w:val="28"/>
          <w:lang w:val="ru-RU"/>
        </w:rPr>
        <w:t xml:space="preserve">  Правило: Не переедать, не жадничать.</w:t>
      </w:r>
    </w:p>
    <w:p w:rsidR="00315FC9" w:rsidRPr="00980065" w:rsidRDefault="002B5F5D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Вопрос от </w:t>
      </w:r>
      <w:proofErr w:type="spellStart"/>
      <w:r w:rsidR="006A7B11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Мойдодыра</w:t>
      </w:r>
      <w:proofErr w:type="spellEnd"/>
      <w:r w:rsidR="006A7B11"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</w:p>
    <w:p w:rsidR="006A7B11" w:rsidRPr="00980065" w:rsidRDefault="006A7B11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 каком правиле забыл мальчик из </w:t>
      </w:r>
      <w:r w:rsidR="00961A44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мультфильма  </w:t>
      </w:r>
      <w:proofErr w:type="spellStart"/>
      <w:r w:rsidR="00961A44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Мойдодыр</w:t>
      </w:r>
      <w:proofErr w:type="spellEnd"/>
      <w:r w:rsidR="00961A44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?</w:t>
      </w:r>
    </w:p>
    <w:p w:rsidR="007257C2" w:rsidRPr="00980065" w:rsidRDefault="007257C2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371A76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Рано утром на рассвете</w:t>
      </w:r>
      <w:proofErr w:type="gramStart"/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</w:t>
      </w:r>
      <w:proofErr w:type="gramEnd"/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мываются мышата,</w:t>
      </w:r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И котята, и утята,</w:t>
      </w:r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жучки, и паучки.</w:t>
      </w:r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 один не умывался</w:t>
      </w:r>
      <w:proofErr w:type="gramStart"/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proofErr w:type="gramEnd"/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грязнулею</w:t>
      </w:r>
      <w:proofErr w:type="spellEnd"/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остался,</w:t>
      </w:r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 сбежали от </w:t>
      </w:r>
      <w:proofErr w:type="spellStart"/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грязнули</w:t>
      </w:r>
      <w:proofErr w:type="spellEnd"/>
      <w:r w:rsidR="00371A76" w:rsidRPr="0098006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71A76" w:rsidRPr="00980065">
        <w:rPr>
          <w:rFonts w:ascii="Times New Roman" w:hAnsi="Times New Roman"/>
          <w:sz w:val="28"/>
          <w:szCs w:val="28"/>
          <w:lang w:val="ru-RU"/>
        </w:rPr>
        <w:br/>
      </w:r>
      <w:r w:rsidR="00371A76" w:rsidRPr="0098006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чулки и башмаки»</w:t>
      </w:r>
      <w:r w:rsidRPr="00980065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="00A56884" w:rsidRPr="00980065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="00A56884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(К.И. Чуковский)</w:t>
      </w:r>
    </w:p>
    <w:p w:rsidR="007257C2" w:rsidRPr="00980065" w:rsidRDefault="007257C2" w:rsidP="007257C2">
      <w:p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Ответ: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Правило: не быть </w:t>
      </w:r>
      <w:proofErr w:type="spellStart"/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неряхой</w:t>
      </w:r>
      <w:proofErr w:type="spellEnd"/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 следить за своей гигиеной и внешним видом</w:t>
      </w:r>
      <w:r w:rsidR="003B2509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315FC9" w:rsidRPr="00980065" w:rsidRDefault="007423EC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Задание 8</w:t>
      </w:r>
    </w:p>
    <w:p w:rsidR="0005660B" w:rsidRPr="00980065" w:rsidRDefault="0005660B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Вопрос от Золотой Рыбки </w:t>
      </w: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(обеим командам):</w:t>
      </w:r>
    </w:p>
    <w:p w:rsidR="0005660B" w:rsidRPr="00980065" w:rsidRDefault="001A05AF" w:rsidP="003B2509">
      <w:pPr>
        <w:shd w:val="clear" w:color="auto" w:fill="FFFFFF"/>
        <w:spacing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Воспитатель: 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этой коробке лежит какой-то предмет гигиены, который нам </w:t>
      </w:r>
      <w:r w:rsidR="00775336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необходим каждый день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Каждая команда называет люб</w:t>
      </w:r>
      <w:r w:rsidR="00AF0BF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ые предметы гигиены по очереди.  Та команда, которая угадает 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предмет, лежащий в коробке</w:t>
      </w:r>
      <w:r w:rsidR="00AF0BFA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 получит</w:t>
      </w:r>
      <w:r w:rsidR="0005660B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фишку. </w:t>
      </w:r>
    </w:p>
    <w:p w:rsidR="007257C2" w:rsidRPr="00980065" w:rsidRDefault="00DC6459" w:rsidP="007257C2">
      <w:pPr>
        <w:shd w:val="clear" w:color="auto" w:fill="FFFFFF"/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(В коробке лежит </w:t>
      </w:r>
      <w:r w:rsidR="00224BC4" w:rsidRPr="009800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полотенце)</w:t>
      </w:r>
    </w:p>
    <w:p w:rsidR="00861BD9" w:rsidRPr="00980065" w:rsidRDefault="0005660B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</w:pPr>
      <w:r w:rsidRPr="00980065"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  <w:t>Подведение итогов</w:t>
      </w:r>
    </w:p>
    <w:p w:rsidR="000D4ED4" w:rsidRPr="00980065" w:rsidRDefault="000D4ED4" w:rsidP="007257C2">
      <w:pPr>
        <w:shd w:val="clear" w:color="auto" w:fill="FFFFFF"/>
        <w:spacing w:before="150" w:after="150" w:line="360" w:lineRule="auto"/>
        <w:ind w:left="0" w:firstLine="0"/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</w:pPr>
    </w:p>
    <w:p w:rsidR="00FD43EF" w:rsidRPr="00980065" w:rsidRDefault="00FD43EF" w:rsidP="007257C2">
      <w:pPr>
        <w:spacing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sectPr w:rsidR="00FD43EF" w:rsidRPr="00980065" w:rsidSect="0098006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57F"/>
    <w:multiLevelType w:val="hybridMultilevel"/>
    <w:tmpl w:val="F340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65AD4"/>
    <w:multiLevelType w:val="multilevel"/>
    <w:tmpl w:val="A1E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D422A"/>
    <w:multiLevelType w:val="multilevel"/>
    <w:tmpl w:val="FF20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41F04"/>
    <w:multiLevelType w:val="multilevel"/>
    <w:tmpl w:val="7E00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B5449"/>
    <w:multiLevelType w:val="hybridMultilevel"/>
    <w:tmpl w:val="787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7602E"/>
    <w:multiLevelType w:val="hybridMultilevel"/>
    <w:tmpl w:val="2A4E5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04EA2"/>
    <w:multiLevelType w:val="multilevel"/>
    <w:tmpl w:val="CF1E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92A78"/>
    <w:multiLevelType w:val="multilevel"/>
    <w:tmpl w:val="E8F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660B"/>
    <w:rsid w:val="0003058C"/>
    <w:rsid w:val="0005660B"/>
    <w:rsid w:val="000868D2"/>
    <w:rsid w:val="000D29B8"/>
    <w:rsid w:val="000D4ED4"/>
    <w:rsid w:val="00113DC6"/>
    <w:rsid w:val="00170356"/>
    <w:rsid w:val="001A05AF"/>
    <w:rsid w:val="001B2644"/>
    <w:rsid w:val="001C109B"/>
    <w:rsid w:val="001C4754"/>
    <w:rsid w:val="001F3D10"/>
    <w:rsid w:val="00224BC4"/>
    <w:rsid w:val="002632E7"/>
    <w:rsid w:val="00290B39"/>
    <w:rsid w:val="002979BC"/>
    <w:rsid w:val="002B5F5D"/>
    <w:rsid w:val="00315FC9"/>
    <w:rsid w:val="00371A76"/>
    <w:rsid w:val="00391098"/>
    <w:rsid w:val="003B2509"/>
    <w:rsid w:val="003C3A0B"/>
    <w:rsid w:val="003C430F"/>
    <w:rsid w:val="003F174A"/>
    <w:rsid w:val="00403251"/>
    <w:rsid w:val="00432D05"/>
    <w:rsid w:val="0043376E"/>
    <w:rsid w:val="004A2842"/>
    <w:rsid w:val="004B51D8"/>
    <w:rsid w:val="004E20B7"/>
    <w:rsid w:val="004E7928"/>
    <w:rsid w:val="004F4761"/>
    <w:rsid w:val="00556845"/>
    <w:rsid w:val="00564C60"/>
    <w:rsid w:val="00610065"/>
    <w:rsid w:val="00636394"/>
    <w:rsid w:val="00663C42"/>
    <w:rsid w:val="00690801"/>
    <w:rsid w:val="00692D05"/>
    <w:rsid w:val="006A7B11"/>
    <w:rsid w:val="006F2B14"/>
    <w:rsid w:val="007202D6"/>
    <w:rsid w:val="00720679"/>
    <w:rsid w:val="00721188"/>
    <w:rsid w:val="007257C2"/>
    <w:rsid w:val="007423EC"/>
    <w:rsid w:val="00775336"/>
    <w:rsid w:val="00831A21"/>
    <w:rsid w:val="00833AE2"/>
    <w:rsid w:val="00861BD9"/>
    <w:rsid w:val="008E18DD"/>
    <w:rsid w:val="00923E5D"/>
    <w:rsid w:val="00961A44"/>
    <w:rsid w:val="0096223B"/>
    <w:rsid w:val="00980065"/>
    <w:rsid w:val="009845C3"/>
    <w:rsid w:val="009956F2"/>
    <w:rsid w:val="009B76CD"/>
    <w:rsid w:val="009D0478"/>
    <w:rsid w:val="009E3273"/>
    <w:rsid w:val="00A365BC"/>
    <w:rsid w:val="00A4596E"/>
    <w:rsid w:val="00A56884"/>
    <w:rsid w:val="00AA3F3A"/>
    <w:rsid w:val="00AC1C4A"/>
    <w:rsid w:val="00AF0BFA"/>
    <w:rsid w:val="00B45E28"/>
    <w:rsid w:val="00B74F68"/>
    <w:rsid w:val="00B81ECB"/>
    <w:rsid w:val="00B91387"/>
    <w:rsid w:val="00BA57FC"/>
    <w:rsid w:val="00BB5D51"/>
    <w:rsid w:val="00BE3D26"/>
    <w:rsid w:val="00C02393"/>
    <w:rsid w:val="00C71294"/>
    <w:rsid w:val="00C8537D"/>
    <w:rsid w:val="00CC2935"/>
    <w:rsid w:val="00CC4659"/>
    <w:rsid w:val="00CD1B23"/>
    <w:rsid w:val="00CD50EA"/>
    <w:rsid w:val="00D658F1"/>
    <w:rsid w:val="00DA3F71"/>
    <w:rsid w:val="00DB35B8"/>
    <w:rsid w:val="00DC6459"/>
    <w:rsid w:val="00DE790E"/>
    <w:rsid w:val="00DF62F9"/>
    <w:rsid w:val="00E562B0"/>
    <w:rsid w:val="00E90E97"/>
    <w:rsid w:val="00E91C1A"/>
    <w:rsid w:val="00EB6D9C"/>
    <w:rsid w:val="00EE158A"/>
    <w:rsid w:val="00EF04C5"/>
    <w:rsid w:val="00EF1C2F"/>
    <w:rsid w:val="00F208DF"/>
    <w:rsid w:val="00F34E53"/>
    <w:rsid w:val="00F41166"/>
    <w:rsid w:val="00F552CE"/>
    <w:rsid w:val="00F5768F"/>
    <w:rsid w:val="00F606DE"/>
    <w:rsid w:val="00FD28A7"/>
    <w:rsid w:val="00FD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0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9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9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9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9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9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9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9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0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10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10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109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109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109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109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109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109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C10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C10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C109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C109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C109B"/>
    <w:rPr>
      <w:b/>
      <w:bCs/>
    </w:rPr>
  </w:style>
  <w:style w:type="character" w:styleId="a8">
    <w:name w:val="Emphasis"/>
    <w:basedOn w:val="a0"/>
    <w:uiPriority w:val="20"/>
    <w:qFormat/>
    <w:rsid w:val="001C109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C109B"/>
    <w:rPr>
      <w:szCs w:val="32"/>
    </w:rPr>
  </w:style>
  <w:style w:type="paragraph" w:styleId="aa">
    <w:name w:val="List Paragraph"/>
    <w:basedOn w:val="a"/>
    <w:uiPriority w:val="34"/>
    <w:qFormat/>
    <w:rsid w:val="001C10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109B"/>
    <w:rPr>
      <w:i/>
    </w:rPr>
  </w:style>
  <w:style w:type="character" w:customStyle="1" w:styleId="22">
    <w:name w:val="Цитата 2 Знак"/>
    <w:basedOn w:val="a0"/>
    <w:link w:val="21"/>
    <w:uiPriority w:val="29"/>
    <w:rsid w:val="001C109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C109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C109B"/>
    <w:rPr>
      <w:b/>
      <w:i/>
      <w:sz w:val="24"/>
    </w:rPr>
  </w:style>
  <w:style w:type="character" w:styleId="ad">
    <w:name w:val="Subtle Emphasis"/>
    <w:uiPriority w:val="19"/>
    <w:qFormat/>
    <w:rsid w:val="001C109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C109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C109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C109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C109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1C109B"/>
    <w:pPr>
      <w:outlineLvl w:val="9"/>
    </w:pPr>
  </w:style>
  <w:style w:type="paragraph" w:styleId="af3">
    <w:name w:val="Normal (Web)"/>
    <w:basedOn w:val="a"/>
    <w:uiPriority w:val="99"/>
    <w:unhideWhenUsed/>
    <w:rsid w:val="0005660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05660B"/>
  </w:style>
  <w:style w:type="paragraph" w:styleId="af4">
    <w:name w:val="Balloon Text"/>
    <w:basedOn w:val="a"/>
    <w:link w:val="af5"/>
    <w:uiPriority w:val="99"/>
    <w:semiHidden/>
    <w:unhideWhenUsed/>
    <w:rsid w:val="0040325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325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2118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lang w:val="ru-RU" w:eastAsia="ru-RU" w:bidi="ar-SA"/>
    </w:rPr>
  </w:style>
  <w:style w:type="character" w:customStyle="1" w:styleId="c2">
    <w:name w:val="c2"/>
    <w:basedOn w:val="a0"/>
    <w:rsid w:val="00721188"/>
  </w:style>
  <w:style w:type="character" w:styleId="af6">
    <w:name w:val="Hyperlink"/>
    <w:basedOn w:val="a0"/>
    <w:uiPriority w:val="99"/>
    <w:unhideWhenUsed/>
    <w:rsid w:val="00BE3D26"/>
    <w:rPr>
      <w:color w:val="410082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19</cp:revision>
  <cp:lastPrinted>2017-09-04T14:44:00Z</cp:lastPrinted>
  <dcterms:created xsi:type="dcterms:W3CDTF">2017-09-04T14:39:00Z</dcterms:created>
  <dcterms:modified xsi:type="dcterms:W3CDTF">2023-06-15T04:18:00Z</dcterms:modified>
</cp:coreProperties>
</file>